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D9" w:rsidRPr="003764D9" w:rsidRDefault="003764D9" w:rsidP="003764D9">
      <w:pPr>
        <w:spacing w:line="276" w:lineRule="auto"/>
        <w:ind w:firstLine="0"/>
        <w:jc w:val="center"/>
        <w:rPr>
          <w:b/>
          <w:u w:val="single"/>
          <w:lang w:eastAsia="ru-RU"/>
        </w:rPr>
      </w:pPr>
      <w:r w:rsidRPr="003764D9">
        <w:rPr>
          <w:b/>
          <w:lang w:eastAsia="ru-RU"/>
        </w:rPr>
        <w:t xml:space="preserve">Итоговый список ООВО для проведения обследования с помощью всех методов сбора информации (опрос, </w:t>
      </w:r>
      <w:proofErr w:type="spellStart"/>
      <w:r w:rsidRPr="003764D9">
        <w:rPr>
          <w:b/>
          <w:lang w:eastAsia="ru-RU"/>
        </w:rPr>
        <w:t>самообследование</w:t>
      </w:r>
      <w:proofErr w:type="spellEnd"/>
      <w:r w:rsidRPr="003764D9">
        <w:rPr>
          <w:b/>
          <w:lang w:eastAsia="ru-RU"/>
        </w:rPr>
        <w:t>, анализ сайтов) с выделением критериев выборки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8"/>
        <w:gridCol w:w="1842"/>
        <w:gridCol w:w="1276"/>
        <w:gridCol w:w="1559"/>
        <w:gridCol w:w="1701"/>
        <w:gridCol w:w="1989"/>
      </w:tblGrid>
      <w:tr w:rsidR="003764D9" w:rsidRPr="00C6659D" w:rsidTr="00A077EC">
        <w:trPr>
          <w:cantSplit/>
          <w:trHeight w:val="2825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  <w:b/>
              </w:rPr>
            </w:pPr>
            <w:r w:rsidRPr="00C6659D">
              <w:rPr>
                <w:rFonts w:eastAsia="Calibri"/>
                <w:b/>
              </w:rPr>
              <w:t>№</w:t>
            </w:r>
          </w:p>
        </w:tc>
        <w:tc>
          <w:tcPr>
            <w:tcW w:w="1842" w:type="dxa"/>
            <w:textDirection w:val="btLr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  <w:b/>
              </w:rPr>
            </w:pPr>
            <w:r w:rsidRPr="00C6659D">
              <w:rPr>
                <w:rFonts w:eastAsia="Calibri"/>
                <w:b/>
              </w:rPr>
              <w:t>ООВО</w:t>
            </w:r>
          </w:p>
        </w:tc>
        <w:tc>
          <w:tcPr>
            <w:tcW w:w="1276" w:type="dxa"/>
            <w:textDirection w:val="btLr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  <w:b/>
              </w:rPr>
            </w:pPr>
            <w:r w:rsidRPr="00C6659D">
              <w:rPr>
                <w:rFonts w:eastAsia="Calibri"/>
                <w:b/>
              </w:rPr>
              <w:t>Федеральный округ</w:t>
            </w:r>
          </w:p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  <w:b/>
              </w:rPr>
            </w:pPr>
            <w:r w:rsidRPr="00C6659D">
              <w:rPr>
                <w:rFonts w:eastAsia="Calibri"/>
                <w:b/>
              </w:rPr>
              <w:t>Статус ООВО (Федеральные университеты, НИУ, не имеет статуса "ведущего университета")</w:t>
            </w:r>
          </w:p>
        </w:tc>
        <w:tc>
          <w:tcPr>
            <w:tcW w:w="1701" w:type="dxa"/>
            <w:textDirection w:val="btLr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  <w:b/>
              </w:rPr>
            </w:pPr>
            <w:r w:rsidRPr="00C6659D">
              <w:rPr>
                <w:rFonts w:eastAsia="Calibri"/>
                <w:b/>
              </w:rPr>
              <w:t xml:space="preserve">Профиль ООВО (классический, </w:t>
            </w:r>
            <w:proofErr w:type="spellStart"/>
            <w:r w:rsidRPr="00C6659D">
              <w:rPr>
                <w:rFonts w:eastAsia="Calibri"/>
                <w:b/>
              </w:rPr>
              <w:t>хнический</w:t>
            </w:r>
            <w:proofErr w:type="spellEnd"/>
            <w:r w:rsidRPr="00C6659D">
              <w:rPr>
                <w:rFonts w:eastAsia="Calibri"/>
                <w:b/>
              </w:rPr>
              <w:t>, педагогический и другие)</w:t>
            </w:r>
          </w:p>
        </w:tc>
        <w:tc>
          <w:tcPr>
            <w:tcW w:w="1989" w:type="dxa"/>
            <w:textDirection w:val="btLr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  <w:b/>
              </w:rPr>
            </w:pPr>
            <w:r w:rsidRPr="00C6659D">
              <w:rPr>
                <w:rFonts w:eastAsia="Calibri"/>
                <w:b/>
              </w:rPr>
              <w:t>ООВО входит хотя бы в один из перечней вузов, утвержденных приказами (Приложение №1 и №2 Утвержденные</w:t>
            </w:r>
          </w:p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  <w:b/>
              </w:rPr>
            </w:pPr>
            <w:r w:rsidRPr="00C6659D">
              <w:rPr>
                <w:rFonts w:eastAsia="Calibri"/>
                <w:b/>
              </w:rPr>
              <w:t>приказом Минобрнауки России</w:t>
            </w:r>
          </w:p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  <w:b/>
              </w:rPr>
            </w:pPr>
            <w:r w:rsidRPr="00C6659D">
              <w:rPr>
                <w:rFonts w:eastAsia="Calibri"/>
                <w:b/>
              </w:rPr>
              <w:t>от « 25 » апреля 2005 г. N 126)</w:t>
            </w:r>
          </w:p>
        </w:tc>
      </w:tr>
      <w:tr w:rsidR="003764D9" w:rsidRPr="00C6659D" w:rsidTr="00A077EC">
        <w:tblPrEx>
          <w:tblLook w:val="0000"/>
        </w:tblPrEx>
        <w:trPr>
          <w:trHeight w:val="244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ФГАОУ ВПО</w:t>
            </w:r>
          </w:p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"Дальневосточный федеральный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Дальневосточный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Федеральный университет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31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ФГАОУ ВПО</w:t>
            </w:r>
          </w:p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 xml:space="preserve">"Северо-Восточный федеральный университет имени М. К. </w:t>
            </w:r>
            <w:proofErr w:type="spellStart"/>
            <w:r w:rsidRPr="00C6659D">
              <w:rPr>
                <w:rFonts w:eastAsia="Calibri"/>
              </w:rPr>
              <w:t>Аммосова</w:t>
            </w:r>
            <w:proofErr w:type="spellEnd"/>
            <w:r w:rsidRPr="00C6659D">
              <w:rPr>
                <w:rFonts w:eastAsia="Calibri"/>
              </w:rPr>
              <w:t>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Дальневосточный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Федеральный университет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rPr>
          <w:trHeight w:val="265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ФГАОУ ВПО</w:t>
            </w:r>
          </w:p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"Казанский (Приволжский) федеральный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Приволжский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Федеральный университет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58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ФГАОУ ВПО</w:t>
            </w:r>
          </w:p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"Северный (Арктический) федеральный университет имени М.В.Ломоносова"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Северо-Западный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Федеральный университет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98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ФГАОУ ВПО</w:t>
            </w:r>
          </w:p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 xml:space="preserve">"Балтийский федеральный университет имени </w:t>
            </w:r>
            <w:proofErr w:type="spellStart"/>
            <w:r w:rsidRPr="00C6659D">
              <w:rPr>
                <w:rFonts w:eastAsia="Calibri"/>
              </w:rPr>
              <w:t>Иммануила</w:t>
            </w:r>
            <w:proofErr w:type="spellEnd"/>
            <w:r w:rsidRPr="00C6659D">
              <w:rPr>
                <w:rFonts w:eastAsia="Calibri"/>
              </w:rPr>
              <w:t xml:space="preserve"> Канта"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Северо-западный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Федеральный университет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rPr>
          <w:trHeight w:val="265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ФГАОУ ВПО</w:t>
            </w:r>
          </w:p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"</w:t>
            </w:r>
            <w:proofErr w:type="spellStart"/>
            <w:r w:rsidRPr="00C6659D">
              <w:rPr>
                <w:rFonts w:eastAsia="Calibri"/>
              </w:rPr>
              <w:t>Северо-Кавказский</w:t>
            </w:r>
            <w:proofErr w:type="spellEnd"/>
            <w:r w:rsidRPr="00C6659D">
              <w:rPr>
                <w:rFonts w:eastAsia="Calibri"/>
              </w:rPr>
              <w:t xml:space="preserve"> федеральный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proofErr w:type="spellStart"/>
            <w:r w:rsidRPr="00C6659D">
              <w:rPr>
                <w:rFonts w:eastAsia="Calibri"/>
              </w:rPr>
              <w:t>Северо-Кавказский</w:t>
            </w:r>
            <w:proofErr w:type="spellEnd"/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Федеральный университет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rPr>
          <w:trHeight w:val="265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ФГАОУ ВПО</w:t>
            </w:r>
          </w:p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"Сибирский федеральный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Сибирский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Федеральный университет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rPr>
          <w:trHeight w:val="990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ФГАОУ ВПО</w:t>
            </w:r>
          </w:p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"Уральский федеральный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Уральский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Федеральный университет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+</w:t>
            </w:r>
          </w:p>
        </w:tc>
      </w:tr>
      <w:tr w:rsidR="003764D9" w:rsidRPr="00C6659D" w:rsidTr="00A077EC">
        <w:trPr>
          <w:trHeight w:val="1172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ФГАОУ ВПО</w:t>
            </w:r>
          </w:p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"Южный федеральный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Южный</w:t>
            </w:r>
          </w:p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Федеральный университет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+</w:t>
            </w:r>
          </w:p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(в данных приказах значится как: «Ростовский государственный университет» и</w:t>
            </w:r>
          </w:p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«Таганрогский государственный радиотехнический университет»)</w:t>
            </w:r>
          </w:p>
        </w:tc>
      </w:tr>
      <w:tr w:rsidR="003764D9" w:rsidRPr="00C6659D" w:rsidTr="00A077EC">
        <w:tblPrEx>
          <w:tblLook w:val="0000"/>
        </w:tblPrEx>
        <w:trPr>
          <w:trHeight w:val="258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"Пермский государственн</w:t>
            </w:r>
            <w:r w:rsidRPr="00C6659D">
              <w:rPr>
                <w:rFonts w:eastAsia="Calibri"/>
              </w:rPr>
              <w:lastRenderedPageBreak/>
              <w:t>ый национальный исследовательский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lastRenderedPageBreak/>
              <w:t>Приволжский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НИУ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71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"Казанский национальный исследовательский технологический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Приволжский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НИУ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Технический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44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 xml:space="preserve">ФГБОУ ВПО "Казанский национальный исследовательский технический университет им. А.Н. </w:t>
            </w:r>
            <w:proofErr w:type="spellStart"/>
            <w:r w:rsidRPr="00C6659D">
              <w:rPr>
                <w:rFonts w:eastAsia="Calibri"/>
              </w:rPr>
              <w:t>Туполева-КАИ</w:t>
            </w:r>
            <w:proofErr w:type="spellEnd"/>
            <w:r w:rsidRPr="00C6659D">
              <w:rPr>
                <w:rFonts w:eastAsia="Calibri"/>
              </w:rPr>
              <w:t>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Приволжский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НИУ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Технический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58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"Самарский государственный аэрокосмический университет имени академика С.П. Королева" Технический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Приволжский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НИУ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Технический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17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"Саратовский государственный университет имени Н.Г. Чернышевского"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Приволжский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НИУ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44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"Национальны</w:t>
            </w:r>
            <w:r w:rsidRPr="00C6659D">
              <w:rPr>
                <w:rFonts w:eastAsia="Calibri"/>
              </w:rPr>
              <w:lastRenderedPageBreak/>
              <w:t>й минерально-сырьевой университет "Горный"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lastRenderedPageBreak/>
              <w:t>Северо-</w:t>
            </w:r>
            <w:r w:rsidRPr="00C6659D">
              <w:rPr>
                <w:rFonts w:eastAsia="Calibri"/>
              </w:rPr>
              <w:lastRenderedPageBreak/>
              <w:t>Западный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lastRenderedPageBreak/>
              <w:t>НИУ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Технический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58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"Национальный исследовательский Томский государственный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Сибирский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НИУ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+</w:t>
            </w:r>
          </w:p>
        </w:tc>
      </w:tr>
      <w:tr w:rsidR="003764D9" w:rsidRPr="00C6659D" w:rsidTr="00A077EC">
        <w:tblPrEx>
          <w:tblLook w:val="0000"/>
        </w:tblPrEx>
        <w:trPr>
          <w:trHeight w:val="251"/>
          <w:jc w:val="center"/>
        </w:trPr>
        <w:tc>
          <w:tcPr>
            <w:tcW w:w="998" w:type="dxa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«Томский государственный политехнический университет»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Сибирский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НИУ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Технический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+</w:t>
            </w:r>
          </w:p>
        </w:tc>
      </w:tr>
      <w:tr w:rsidR="003764D9" w:rsidRPr="00C6659D" w:rsidTr="00A077EC">
        <w:tblPrEx>
          <w:tblLook w:val="0000"/>
        </w:tblPrEx>
        <w:trPr>
          <w:trHeight w:val="267"/>
          <w:jc w:val="center"/>
        </w:trPr>
        <w:tc>
          <w:tcPr>
            <w:tcW w:w="998" w:type="dxa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«Южно-Уральский государственный университет»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Уральский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НИУ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+</w:t>
            </w:r>
          </w:p>
        </w:tc>
      </w:tr>
      <w:tr w:rsidR="003764D9" w:rsidRPr="00C6659D" w:rsidTr="00A077EC">
        <w:trPr>
          <w:trHeight w:val="930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ФГАОУ ВПО " Национальный исследовательский технологический университет "</w:t>
            </w:r>
            <w:proofErr w:type="spellStart"/>
            <w:r w:rsidRPr="00C6659D">
              <w:rPr>
                <w:rFonts w:eastAsia="Calibri"/>
              </w:rPr>
              <w:t>МИСиС</w:t>
            </w:r>
            <w:proofErr w:type="spellEnd"/>
            <w:r w:rsidRPr="00C6659D">
              <w:rPr>
                <w:rFonts w:eastAsia="Calibri"/>
              </w:rPr>
              <w:t>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Центральный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НИУ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Технический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+</w:t>
            </w:r>
          </w:p>
        </w:tc>
      </w:tr>
      <w:tr w:rsidR="003764D9" w:rsidRPr="00C6659D" w:rsidTr="00A077EC">
        <w:tblPrEx>
          <w:tblLook w:val="0000"/>
        </w:tblPrEx>
        <w:trPr>
          <w:trHeight w:val="271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ФГАОУ ВПО "Белгородский государственный национальный исследовательский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Центральный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НИУ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71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 xml:space="preserve">ФГБОУ ВПО "Московский </w:t>
            </w:r>
            <w:r w:rsidRPr="00C6659D">
              <w:rPr>
                <w:rFonts w:eastAsia="Calibri"/>
              </w:rPr>
              <w:lastRenderedPageBreak/>
              <w:t>авиационный институт"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lastRenderedPageBreak/>
              <w:t>Централь</w:t>
            </w:r>
            <w:r w:rsidRPr="00C6659D">
              <w:rPr>
                <w:rFonts w:eastAsia="Calibri"/>
              </w:rPr>
              <w:lastRenderedPageBreak/>
              <w:t>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lastRenderedPageBreak/>
              <w:t>НИУ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Технический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190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"Национальный исследовательский университет "МЭИ"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Центральный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НИУ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Технический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51"/>
          <w:jc w:val="center"/>
        </w:trPr>
        <w:tc>
          <w:tcPr>
            <w:tcW w:w="998" w:type="dxa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«Санкт-Петербургский государственный политехнический университет»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Северо-Западный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Технический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+</w:t>
            </w:r>
          </w:p>
        </w:tc>
      </w:tr>
      <w:tr w:rsidR="003764D9" w:rsidRPr="00C6659D" w:rsidTr="00A077EC">
        <w:tblPrEx>
          <w:tblLook w:val="0000"/>
        </w:tblPrEx>
        <w:trPr>
          <w:trHeight w:val="1172"/>
          <w:jc w:val="center"/>
        </w:trPr>
        <w:tc>
          <w:tcPr>
            <w:tcW w:w="998" w:type="dxa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«Российский государственный педагогический университет им. А.И. Герцена»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Северо-Западный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Педагогический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+</w:t>
            </w:r>
          </w:p>
        </w:tc>
      </w:tr>
      <w:tr w:rsidR="003764D9" w:rsidRPr="00C6659D" w:rsidTr="00A077EC">
        <w:tblPrEx>
          <w:tblLook w:val="0000"/>
        </w:tblPrEx>
        <w:trPr>
          <w:trHeight w:val="268"/>
          <w:jc w:val="center"/>
        </w:trPr>
        <w:tc>
          <w:tcPr>
            <w:tcW w:w="998" w:type="dxa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«Челябинский государственный университет»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Уральский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+</w:t>
            </w:r>
          </w:p>
        </w:tc>
      </w:tr>
      <w:tr w:rsidR="003764D9" w:rsidRPr="00C6659D" w:rsidTr="00A077EC">
        <w:tblPrEx>
          <w:tblLook w:val="0000"/>
        </w:tblPrEx>
        <w:trPr>
          <w:trHeight w:val="135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"Амурский государственный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Дальневосточный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163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"Сахалинский государственный университет"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Дальневосточный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17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 xml:space="preserve">ФГБОУ ВПО "Камчатский государственный университет имени </w:t>
            </w:r>
            <w:proofErr w:type="spellStart"/>
            <w:r w:rsidRPr="00C6659D">
              <w:rPr>
                <w:rFonts w:eastAsia="Calibri"/>
              </w:rPr>
              <w:t>Витуса</w:t>
            </w:r>
            <w:proofErr w:type="spellEnd"/>
            <w:r w:rsidRPr="00C6659D">
              <w:rPr>
                <w:rFonts w:eastAsia="Calibri"/>
              </w:rPr>
              <w:t xml:space="preserve"> Беринга"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Дальневосточный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1470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"Приамурский государственный университет имени Шолом-Алейхема"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Дальневосточный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723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"Тихоокеанский государственный университет"</w:t>
            </w:r>
          </w:p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Дальневосточный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+</w:t>
            </w:r>
          </w:p>
        </w:tc>
      </w:tr>
      <w:tr w:rsidR="003764D9" w:rsidRPr="00C6659D" w:rsidTr="00A077EC">
        <w:tblPrEx>
          <w:tblLook w:val="0000"/>
        </w:tblPrEx>
        <w:trPr>
          <w:trHeight w:val="108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"Благовещенский государственный педагогический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Дальневосточный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Педагогический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99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"Амурский гуманитарно-педагогический государственный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Дальневосточный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Педагогический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72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 xml:space="preserve">ФГБОУ ВПО "Хабаровская государственная академия экономики и </w:t>
            </w:r>
            <w:r w:rsidRPr="00C6659D">
              <w:rPr>
                <w:rFonts w:eastAsia="Calibri"/>
              </w:rPr>
              <w:lastRenderedPageBreak/>
              <w:t>права"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lastRenderedPageBreak/>
              <w:t>Дальневосточный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Другое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301"/>
          <w:jc w:val="center"/>
        </w:trPr>
        <w:tc>
          <w:tcPr>
            <w:tcW w:w="998" w:type="dxa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«Владивостокский государственный университет экономики и сервиса»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Дальневосточный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Другое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+</w:t>
            </w:r>
          </w:p>
        </w:tc>
      </w:tr>
      <w:tr w:rsidR="003764D9" w:rsidRPr="00C6659D" w:rsidTr="00A077EC">
        <w:tblPrEx>
          <w:tblLook w:val="0000"/>
        </w:tblPrEx>
        <w:trPr>
          <w:trHeight w:val="298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"Башкирский государственный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Приволжский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149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"Самарский государственный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Приволжский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176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"Удмуртский государственный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Приволжский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177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ФГАОУ ВПО "Нижегородский государственный университет им. Н.И. Лобачевского"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Приволжский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+</w:t>
            </w:r>
          </w:p>
        </w:tc>
      </w:tr>
      <w:tr w:rsidR="003764D9" w:rsidRPr="00C6659D" w:rsidTr="00A077EC">
        <w:tblPrEx>
          <w:tblLook w:val="0000"/>
        </w:tblPrEx>
        <w:trPr>
          <w:trHeight w:val="190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"Марийский государственный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Приволжский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44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 xml:space="preserve">ФГБОУ ВПО "Тольяттинский </w:t>
            </w:r>
            <w:r w:rsidRPr="00C6659D">
              <w:rPr>
                <w:rFonts w:eastAsia="Calibri"/>
              </w:rPr>
              <w:lastRenderedPageBreak/>
              <w:t>государственный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lastRenderedPageBreak/>
              <w:t>Приволжский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31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"Вятский государственный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Приволжский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134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"Чувашский государственный университет имени И.Н.Ульянова"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Приволжский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45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"Мордовский государственный университет имени Н.П. Огарева"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Приволжский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163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 xml:space="preserve">ФГБОУ ВПО "Нижегородский государственный педагогический университет имени </w:t>
            </w:r>
            <w:proofErr w:type="spellStart"/>
            <w:r w:rsidRPr="00C6659D">
              <w:rPr>
                <w:rFonts w:eastAsia="Calibri"/>
              </w:rPr>
              <w:t>Козьмы</w:t>
            </w:r>
            <w:proofErr w:type="spellEnd"/>
            <w:r w:rsidRPr="00C6659D">
              <w:rPr>
                <w:rFonts w:eastAsia="Calibri"/>
              </w:rPr>
              <w:t xml:space="preserve"> Минина"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Приволжский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Педагогический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163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</w:t>
            </w:r>
            <w:proofErr w:type="spellStart"/>
            <w:r w:rsidRPr="00C6659D">
              <w:rPr>
                <w:rFonts w:eastAsia="Calibri"/>
              </w:rPr>
              <w:t>Набережночелнинский</w:t>
            </w:r>
            <w:proofErr w:type="spellEnd"/>
            <w:r w:rsidRPr="00C6659D">
              <w:rPr>
                <w:rFonts w:eastAsia="Calibri"/>
              </w:rPr>
              <w:t xml:space="preserve"> институт социально-педагогических технологий и ресурсов"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Приволжский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Педагогический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71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"Ульяновский государственн</w:t>
            </w:r>
            <w:r w:rsidRPr="00C6659D">
              <w:rPr>
                <w:rFonts w:eastAsia="Calibri"/>
              </w:rPr>
              <w:lastRenderedPageBreak/>
              <w:t>ый технический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lastRenderedPageBreak/>
              <w:t>Приволжский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Технический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177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"Уфимский государственный авиационный технический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Приволжский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Технический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334"/>
          <w:jc w:val="center"/>
        </w:trPr>
        <w:tc>
          <w:tcPr>
            <w:tcW w:w="998" w:type="dxa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"Вятский государственный гуманитарный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Приволжский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Другое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334"/>
          <w:jc w:val="center"/>
        </w:trPr>
        <w:tc>
          <w:tcPr>
            <w:tcW w:w="998" w:type="dxa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"Саратовская государственная юридическая академия"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Приволжский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Другое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921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ФГАОУ ВПО</w:t>
            </w:r>
          </w:p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"Череповецкий государственный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Северо-Западный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98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"Новгородский государственный университет имени Ярослава Мудрого"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Северо-Западный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86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"Государственная полярная академия"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Северо-Западный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122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"Петрозаводский государственный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Северо-Западный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+</w:t>
            </w:r>
          </w:p>
        </w:tc>
      </w:tr>
      <w:tr w:rsidR="003764D9" w:rsidRPr="00C6659D" w:rsidTr="00A077EC">
        <w:tblPrEx>
          <w:tblLook w:val="0000"/>
        </w:tblPrEx>
        <w:trPr>
          <w:trHeight w:val="271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"Сыктывкарский государственный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Северо-Западный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77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"Вологодский государственный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Северо-Западный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149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"Псковский государственный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Северо-Западный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04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"Санкт-Петербургский государственный электротехнический университет "ЛЭТИ" им. В.И. Ульянова (Ленина)"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Северо-Западный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Технический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+</w:t>
            </w:r>
          </w:p>
        </w:tc>
      </w:tr>
      <w:tr w:rsidR="003764D9" w:rsidRPr="00C6659D" w:rsidTr="00A077EC">
        <w:tblPrEx>
          <w:tblLook w:val="0000"/>
        </w:tblPrEx>
        <w:trPr>
          <w:trHeight w:val="217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"Санкт-Петербургский государственный университет аэрокосмического приборостроен</w:t>
            </w:r>
            <w:r w:rsidRPr="00C6659D">
              <w:rPr>
                <w:rFonts w:eastAsia="Calibri"/>
              </w:rPr>
              <w:lastRenderedPageBreak/>
              <w:t>ия"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lastRenderedPageBreak/>
              <w:t>Северо-Западный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Технический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31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"Санкт-Петербургский государственный архитектурно-строительный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Северо-Западный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Технический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312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"Балтийский государственный технический университет "ВОЕНМЕХ" им. Д.Ф. Устинова"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Северо-Западный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Технический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72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"Мурманский государственный гуманитарный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Северо-Западный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Другое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149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"Дагестанский государственный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proofErr w:type="spellStart"/>
            <w:r w:rsidRPr="00C6659D">
              <w:rPr>
                <w:rFonts w:eastAsia="Calibri"/>
              </w:rPr>
              <w:t>Северо-Кавказский</w:t>
            </w:r>
            <w:proofErr w:type="spellEnd"/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163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 xml:space="preserve">ФГБОУ ВПО "Северо-Осетинский государственный университет имени </w:t>
            </w:r>
            <w:proofErr w:type="spellStart"/>
            <w:r w:rsidRPr="00C6659D">
              <w:rPr>
                <w:rFonts w:eastAsia="Calibri"/>
              </w:rPr>
              <w:t>Коста</w:t>
            </w:r>
            <w:proofErr w:type="spellEnd"/>
            <w:r w:rsidRPr="00C6659D">
              <w:rPr>
                <w:rFonts w:eastAsia="Calibri"/>
              </w:rPr>
              <w:t xml:space="preserve"> Левановича Хетагурова"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proofErr w:type="spellStart"/>
            <w:r w:rsidRPr="00C6659D">
              <w:rPr>
                <w:rFonts w:eastAsia="Calibri"/>
              </w:rPr>
              <w:t>Северо-Кавказский</w:t>
            </w:r>
            <w:proofErr w:type="spellEnd"/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176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"Кабардино-Балкарский государственн</w:t>
            </w:r>
            <w:r w:rsidRPr="00C6659D">
              <w:rPr>
                <w:rFonts w:eastAsia="Calibri"/>
              </w:rPr>
              <w:lastRenderedPageBreak/>
              <w:t xml:space="preserve">ый университет им. Х.М. </w:t>
            </w:r>
            <w:proofErr w:type="spellStart"/>
            <w:r w:rsidRPr="00C6659D">
              <w:rPr>
                <w:rFonts w:eastAsia="Calibri"/>
              </w:rPr>
              <w:t>Бербекова</w:t>
            </w:r>
            <w:proofErr w:type="spellEnd"/>
            <w:r w:rsidRPr="00C6659D">
              <w:rPr>
                <w:rFonts w:eastAsia="Calibri"/>
              </w:rPr>
              <w:t>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proofErr w:type="spellStart"/>
            <w:r w:rsidRPr="00C6659D">
              <w:rPr>
                <w:rFonts w:eastAsia="Calibri"/>
              </w:rPr>
              <w:lastRenderedPageBreak/>
              <w:t>Северо-Кавказский</w:t>
            </w:r>
            <w:proofErr w:type="spellEnd"/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04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"Карачаево-Черкесский государственный университет имени У.Д.Алиева"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proofErr w:type="spellStart"/>
            <w:r w:rsidRPr="00C6659D">
              <w:rPr>
                <w:rFonts w:eastAsia="Calibri"/>
              </w:rPr>
              <w:t>Северо-Кавказский</w:t>
            </w:r>
            <w:proofErr w:type="spellEnd"/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03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"Ингушский государственный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proofErr w:type="spellStart"/>
            <w:r w:rsidRPr="00C6659D">
              <w:rPr>
                <w:rFonts w:eastAsia="Calibri"/>
              </w:rPr>
              <w:t>Северо-Кавказский</w:t>
            </w:r>
            <w:proofErr w:type="spellEnd"/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149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"Бурятский государственный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Сибирский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99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"Алтайский государственный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Сибирский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163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"Хакасский государственный университет им. Н.Ф. Катанова"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Сибирский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136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"Омский государственный университет им. Ф.М. Достоевского"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Сибирский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176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"Горно-Алтайский государственный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Сибирский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03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"Братский государственный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Сибирский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72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"Забайкальский государственный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Сибирский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31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"Красноярский государственный педагогический университет им. В.П. Астафьева"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Сибирский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Педагогический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190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"Томский государственный педагогический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Сибирский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Педагогический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17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"Алтайская государственная педагогическая академия"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Сибирский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Педагогический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17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 xml:space="preserve">ФГБОУ ВПО "Алтайская государственная академия образования </w:t>
            </w:r>
            <w:r w:rsidRPr="00C6659D">
              <w:rPr>
                <w:rFonts w:eastAsia="Calibri"/>
              </w:rPr>
              <w:lastRenderedPageBreak/>
              <w:t>имени В.М. Шукшина"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lastRenderedPageBreak/>
              <w:t>Сибирский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Педагогический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108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"Кузбасский государственный технический университет имени Т.Ф. Горбачева"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Сибирский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Технический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44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"Кемеровский технологический институт пищевой промышленности"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Сибирский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Технический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68"/>
          <w:jc w:val="center"/>
        </w:trPr>
        <w:tc>
          <w:tcPr>
            <w:tcW w:w="998" w:type="dxa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«Новосибирский государственный технический университет»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Сибирский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Технический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+</w:t>
            </w:r>
          </w:p>
        </w:tc>
      </w:tr>
      <w:tr w:rsidR="003764D9" w:rsidRPr="00C6659D" w:rsidTr="00A077EC">
        <w:tblPrEx>
          <w:tblLook w:val="0000"/>
        </w:tblPrEx>
        <w:trPr>
          <w:trHeight w:val="272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"Уральская государственная архитектурно-художественная академия"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Уральский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  <w:b/>
              </w:rPr>
            </w:pPr>
            <w:r w:rsidRPr="00C6659D">
              <w:rPr>
                <w:rFonts w:eastAsia="Calibri"/>
              </w:rPr>
              <w:t>Другое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58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"Курганский государственный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Уральский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45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"Тюменский государственный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Уральский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+</w:t>
            </w:r>
          </w:p>
        </w:tc>
      </w:tr>
      <w:tr w:rsidR="003764D9" w:rsidRPr="00C6659D" w:rsidTr="00A077EC">
        <w:tblPrEx>
          <w:tblLook w:val="0000"/>
        </w:tblPrEx>
        <w:trPr>
          <w:trHeight w:val="298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</w:t>
            </w:r>
            <w:proofErr w:type="spellStart"/>
            <w:r w:rsidRPr="00C6659D">
              <w:rPr>
                <w:rFonts w:eastAsia="Calibri"/>
              </w:rPr>
              <w:t>Нижневартовский</w:t>
            </w:r>
            <w:proofErr w:type="spellEnd"/>
            <w:r w:rsidRPr="00C6659D">
              <w:rPr>
                <w:rFonts w:eastAsia="Calibri"/>
              </w:rPr>
              <w:t xml:space="preserve"> государственный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Уральский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122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</w:t>
            </w:r>
            <w:proofErr w:type="spellStart"/>
            <w:r w:rsidRPr="00C6659D">
              <w:rPr>
                <w:rFonts w:eastAsia="Calibri"/>
              </w:rPr>
              <w:t>Тобольская</w:t>
            </w:r>
            <w:proofErr w:type="spellEnd"/>
            <w:r w:rsidRPr="00C6659D">
              <w:rPr>
                <w:rFonts w:eastAsia="Calibri"/>
              </w:rPr>
              <w:t xml:space="preserve"> государственная социально-педагогическая академия им. Д.И. Менделеева"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Уральский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Педагогический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98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"Уральский государственный педагогический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Уральский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Педагогический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163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</w:t>
            </w:r>
            <w:proofErr w:type="spellStart"/>
            <w:r w:rsidRPr="00C6659D">
              <w:rPr>
                <w:rFonts w:eastAsia="Calibri"/>
              </w:rPr>
              <w:t>Шадринский</w:t>
            </w:r>
            <w:proofErr w:type="spellEnd"/>
            <w:r w:rsidRPr="00C6659D">
              <w:rPr>
                <w:rFonts w:eastAsia="Calibri"/>
              </w:rPr>
              <w:t xml:space="preserve"> государственный педагогический институт"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Уральский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Педагогический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58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"Магнитогорский государственный технический университет им. Г.И. Носова"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Уральский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Технический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85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"Уральский государственный лесотехнический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Уральский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Технический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72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ВО "Уральский государственный юридический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Уральский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Другое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301"/>
          <w:jc w:val="center"/>
        </w:trPr>
        <w:tc>
          <w:tcPr>
            <w:tcW w:w="998" w:type="dxa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"Уральский государственный экономический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Уральский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Другое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31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"Тульский государственный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Центральный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149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"Российский государственный социальный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Центральный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340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"Ярославский государственный университет им. П.Г. Демидова"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Центральный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98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"Российский университет дружбы народов"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Центральный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+</w:t>
            </w:r>
          </w:p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</w:p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</w:p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</w:p>
        </w:tc>
      </w:tr>
      <w:tr w:rsidR="003764D9" w:rsidRPr="00C6659D" w:rsidTr="00A077EC">
        <w:tblPrEx>
          <w:tblLook w:val="0000"/>
        </w:tblPrEx>
        <w:trPr>
          <w:trHeight w:val="149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 xml:space="preserve">ФГБОУ ВПО "Ивановский государственный </w:t>
            </w:r>
            <w:r w:rsidRPr="00C6659D">
              <w:rPr>
                <w:rFonts w:eastAsia="Calibri"/>
              </w:rPr>
              <w:lastRenderedPageBreak/>
              <w:t>университет"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lastRenderedPageBreak/>
              <w:t>Центральный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149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"Костромской государственный университет имени Н.А. Некрасова"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Центральный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72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"Тамбовский государственный университет имени Г.Р. Державина"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Центральный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71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"Орловский государственный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Центральный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190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"Брянский государственный университет имени академика И.Г. Петровского"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Центральный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360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"Владимирский государственный университет имени Александра Григорьевича и Николая Григорьевича Столетовых"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Центральный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85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"Воронежский государственн</w:t>
            </w:r>
            <w:r w:rsidRPr="00C6659D">
              <w:rPr>
                <w:rFonts w:eastAsia="Calibri"/>
              </w:rPr>
              <w:lastRenderedPageBreak/>
              <w:t>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lastRenderedPageBreak/>
              <w:t>Центральный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326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"Рязанский государственный университет имени С.А. Есенина"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Центральный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149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</w:t>
            </w:r>
          </w:p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"Юго-Западный государственный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Центральный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68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"Курский государственный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Центральный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176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"Смоленский государственный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Центральный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151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"Воронежский государственный педагогический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Центральный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Педагогический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312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"Российский государственный геологоразведочный университет имени Серго Орджоникидзе</w:t>
            </w:r>
            <w:r w:rsidRPr="00C6659D">
              <w:rPr>
                <w:rFonts w:eastAsia="Calibri"/>
              </w:rPr>
              <w:lastRenderedPageBreak/>
              <w:t>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lastRenderedPageBreak/>
              <w:t>Центральный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Технический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85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Московский автомобильно-дорожный государственный технический университет (МАДИ)"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Центральный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Технический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302"/>
          <w:jc w:val="center"/>
        </w:trPr>
        <w:tc>
          <w:tcPr>
            <w:tcW w:w="998" w:type="dxa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"Российский экономический университет имени Г.В. Плеханова"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Центральный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Другое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1122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ФГАОУ ВПО</w:t>
            </w:r>
          </w:p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"Волгоградский государственный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Южный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67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"Адыгейский государственный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Южный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44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"Калмыцкий государственный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Южный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176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"Астраханский государственный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Южный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108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 xml:space="preserve">ФГБОУ ВПО "Кубанский </w:t>
            </w:r>
            <w:r w:rsidRPr="00C6659D">
              <w:rPr>
                <w:rFonts w:eastAsia="Calibri"/>
              </w:rPr>
              <w:lastRenderedPageBreak/>
              <w:t>государственный университет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lastRenderedPageBreak/>
              <w:t>Южный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231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"Сочинский государственный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Южный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Классический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  <w:tr w:rsidR="003764D9" w:rsidRPr="00C6659D" w:rsidTr="00A077EC">
        <w:tblPrEx>
          <w:tblLook w:val="0000"/>
        </w:tblPrEx>
        <w:trPr>
          <w:trHeight w:val="312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3764D9" w:rsidRPr="00C6659D" w:rsidRDefault="003764D9" w:rsidP="003764D9">
            <w:pPr>
              <w:numPr>
                <w:ilvl w:val="0"/>
                <w:numId w:val="1"/>
              </w:numPr>
              <w:spacing w:beforeLines="100" w:afterLines="100" w:line="240" w:lineRule="auto"/>
              <w:ind w:left="108" w:right="108" w:firstLine="0"/>
              <w:jc w:val="center"/>
            </w:pPr>
          </w:p>
        </w:tc>
        <w:tc>
          <w:tcPr>
            <w:tcW w:w="1842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ФГБОУ ВПО "Донской государственный технический университет"</w:t>
            </w:r>
          </w:p>
        </w:tc>
        <w:tc>
          <w:tcPr>
            <w:tcW w:w="1276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Южный</w:t>
            </w:r>
          </w:p>
        </w:tc>
        <w:tc>
          <w:tcPr>
            <w:tcW w:w="155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  <w:tc>
          <w:tcPr>
            <w:tcW w:w="1701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Технический</w:t>
            </w:r>
          </w:p>
        </w:tc>
        <w:tc>
          <w:tcPr>
            <w:tcW w:w="1989" w:type="dxa"/>
            <w:vAlign w:val="center"/>
          </w:tcPr>
          <w:p w:rsidR="003764D9" w:rsidRPr="00C6659D" w:rsidRDefault="003764D9" w:rsidP="00A077EC">
            <w:pPr>
              <w:spacing w:beforeLines="100" w:afterLines="100" w:line="240" w:lineRule="auto"/>
              <w:ind w:left="108" w:right="108" w:firstLine="0"/>
              <w:jc w:val="center"/>
              <w:rPr>
                <w:rFonts w:eastAsia="Calibri"/>
              </w:rPr>
            </w:pPr>
            <w:r w:rsidRPr="00C6659D">
              <w:rPr>
                <w:rFonts w:eastAsia="Calibri"/>
              </w:rPr>
              <w:t>-</w:t>
            </w:r>
          </w:p>
        </w:tc>
      </w:tr>
    </w:tbl>
    <w:p w:rsidR="003764D9" w:rsidRPr="00C6659D" w:rsidRDefault="003764D9" w:rsidP="003764D9">
      <w:pPr>
        <w:rPr>
          <w:lang w:eastAsia="ru-RU"/>
        </w:rPr>
      </w:pPr>
    </w:p>
    <w:p w:rsidR="003764D9" w:rsidRPr="003764D9" w:rsidRDefault="003764D9" w:rsidP="00911984">
      <w:pPr>
        <w:rPr>
          <w:lang w:eastAsia="ru-RU"/>
        </w:rPr>
      </w:pPr>
      <w:r w:rsidRPr="00C6659D">
        <w:rPr>
          <w:lang w:eastAsia="ru-RU"/>
        </w:rPr>
        <w:t>В дополнение к основному обследованию было проведено экспертное обследование ООВО,</w:t>
      </w:r>
      <w:r w:rsidRPr="00C6659D">
        <w:rPr>
          <w:b/>
          <w:lang w:eastAsia="ru-RU"/>
        </w:rPr>
        <w:t xml:space="preserve"> </w:t>
      </w:r>
      <w:r w:rsidRPr="00C6659D">
        <w:rPr>
          <w:lang w:eastAsia="ru-RU"/>
        </w:rPr>
        <w:t>подведомственных Правительству Российской Федерации: НИУ ВШЭ, МГИМО, СПбГУ, МГУ имени М.В.Ломоносова. Обследование было проведено на основании материалов открытых источников и консультаций с сотрудниками и ст</w:t>
      </w:r>
      <w:r>
        <w:rPr>
          <w:lang w:eastAsia="ru-RU"/>
        </w:rPr>
        <w:t>удентами указанных организаций.</w:t>
      </w:r>
    </w:p>
    <w:sectPr w:rsidR="003764D9" w:rsidRPr="003764D9" w:rsidSect="009E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542F"/>
    <w:multiLevelType w:val="hybridMultilevel"/>
    <w:tmpl w:val="D5FC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C0716A"/>
    <w:multiLevelType w:val="hybridMultilevel"/>
    <w:tmpl w:val="0D943D44"/>
    <w:lvl w:ilvl="0" w:tplc="A126E0A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3764D9"/>
    <w:rsid w:val="001D18AC"/>
    <w:rsid w:val="003764D9"/>
    <w:rsid w:val="00911984"/>
    <w:rsid w:val="009E512B"/>
    <w:rsid w:val="00A0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D9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20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Лизунова</dc:creator>
  <cp:keywords/>
  <dc:description/>
  <cp:lastModifiedBy>Ольга Лизунова</cp:lastModifiedBy>
  <cp:revision>2</cp:revision>
  <dcterms:created xsi:type="dcterms:W3CDTF">2015-03-31T12:01:00Z</dcterms:created>
  <dcterms:modified xsi:type="dcterms:W3CDTF">2015-03-31T12:51:00Z</dcterms:modified>
</cp:coreProperties>
</file>